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9923" w14:textId="44F1C495" w:rsidR="001A31CD" w:rsidRDefault="001A31CD" w:rsidP="001A31CD">
      <w:pPr>
        <w:autoSpaceDE w:val="0"/>
        <w:autoSpaceDN w:val="0"/>
        <w:adjustRightInd w:val="0"/>
        <w:jc w:val="center"/>
      </w:pPr>
      <w:r>
        <w:t>TOWN OF FRANCONIA</w:t>
      </w:r>
    </w:p>
    <w:p w14:paraId="1EEB5392" w14:textId="0A0F58FB" w:rsidR="001A31CD" w:rsidRDefault="001A31CD" w:rsidP="001A31CD">
      <w:pPr>
        <w:autoSpaceDE w:val="0"/>
        <w:autoSpaceDN w:val="0"/>
        <w:adjustRightInd w:val="0"/>
        <w:jc w:val="center"/>
      </w:pPr>
      <w:r>
        <w:t>QUARTERLY SAFETY COMMITTEE MEETING</w:t>
      </w:r>
    </w:p>
    <w:p w14:paraId="7E7D3714" w14:textId="50F281A0" w:rsidR="001A31CD" w:rsidRDefault="001A31CD" w:rsidP="001A31CD">
      <w:pPr>
        <w:autoSpaceDE w:val="0"/>
        <w:autoSpaceDN w:val="0"/>
        <w:adjustRightInd w:val="0"/>
        <w:jc w:val="center"/>
      </w:pPr>
      <w:r>
        <w:t>JUNE 7</w:t>
      </w:r>
      <w:r>
        <w:t>, 2018 AT TOWN HALL</w:t>
      </w:r>
    </w:p>
    <w:p w14:paraId="53777F34" w14:textId="5642EDB6" w:rsidR="001A31CD" w:rsidRDefault="001A31CD" w:rsidP="001A31CD">
      <w:pPr>
        <w:autoSpaceDE w:val="0"/>
        <w:autoSpaceDN w:val="0"/>
        <w:adjustRightInd w:val="0"/>
        <w:jc w:val="center"/>
      </w:pPr>
      <w:r>
        <w:t>***********************************************</w:t>
      </w:r>
    </w:p>
    <w:p w14:paraId="07F47BD0" w14:textId="77777777" w:rsidR="001A31CD" w:rsidRDefault="001A31CD">
      <w:pPr>
        <w:autoSpaceDE w:val="0"/>
        <w:autoSpaceDN w:val="0"/>
        <w:adjustRightInd w:val="0"/>
      </w:pPr>
    </w:p>
    <w:p w14:paraId="66E91DE3" w14:textId="7A165782" w:rsidR="001A31CD" w:rsidRDefault="001A31CD">
      <w:pPr>
        <w:autoSpaceDE w:val="0"/>
        <w:autoSpaceDN w:val="0"/>
        <w:adjustRightInd w:val="0"/>
      </w:pPr>
      <w:r>
        <w:t xml:space="preserve">PRESENT: Chief Mac Cashin, Kim Cowles, Jim </w:t>
      </w:r>
      <w:proofErr w:type="spellStart"/>
      <w:r>
        <w:t>Cyrs</w:t>
      </w:r>
      <w:proofErr w:type="spellEnd"/>
      <w:r>
        <w:t xml:space="preserve">, Scott Leslie, Corey Rush, Jeremy Hall, </w:t>
      </w:r>
      <w:r>
        <w:t>Kevin Johnson, Brenda Aldrich, Bob Mancini and Zach Chicoine</w:t>
      </w:r>
      <w:r>
        <w:t xml:space="preserve">. </w:t>
      </w:r>
    </w:p>
    <w:p w14:paraId="7B0B06ED" w14:textId="77777777" w:rsidR="001A31CD" w:rsidRDefault="001A31CD">
      <w:pPr>
        <w:autoSpaceDE w:val="0"/>
        <w:autoSpaceDN w:val="0"/>
        <w:adjustRightInd w:val="0"/>
      </w:pPr>
    </w:p>
    <w:p w14:paraId="7F351496" w14:textId="0F3B740B" w:rsidR="001A31CD" w:rsidRDefault="001A31CD">
      <w:pPr>
        <w:autoSpaceDE w:val="0"/>
        <w:autoSpaceDN w:val="0"/>
        <w:adjustRightInd w:val="0"/>
      </w:pPr>
      <w:r>
        <w:t>The meeting began at 1</w:t>
      </w:r>
      <w:r>
        <w:t>1:30a</w:t>
      </w:r>
      <w:r>
        <w:t xml:space="preserve">m. </w:t>
      </w:r>
      <w:r>
        <w:t xml:space="preserve"> Rick Alpers from </w:t>
      </w:r>
      <w:proofErr w:type="spellStart"/>
      <w:r>
        <w:t>Primex</w:t>
      </w:r>
      <w:proofErr w:type="spellEnd"/>
      <w:r>
        <w:t xml:space="preserve"> conducted a flagger training class.  All present received certificate of completion good for 3 years.</w:t>
      </w:r>
    </w:p>
    <w:p w14:paraId="395DAFFA" w14:textId="77777777" w:rsidR="001A31CD" w:rsidRDefault="001A31CD">
      <w:pPr>
        <w:autoSpaceDE w:val="0"/>
        <w:autoSpaceDN w:val="0"/>
        <w:adjustRightInd w:val="0"/>
      </w:pPr>
    </w:p>
    <w:p w14:paraId="4102F247" w14:textId="46281C93" w:rsidR="00EC1CEE" w:rsidRDefault="001A31CD">
      <w:pPr>
        <w:autoSpaceDE w:val="0"/>
        <w:autoSpaceDN w:val="0"/>
        <w:adjustRightInd w:val="0"/>
      </w:pPr>
      <w:r>
        <w:t xml:space="preserve"> Respectfully Submitted,</w:t>
      </w:r>
    </w:p>
    <w:p w14:paraId="27DDB645" w14:textId="52437585" w:rsidR="001A31CD" w:rsidRDefault="001A31C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Kim Cowles</w:t>
      </w:r>
      <w:bookmarkStart w:id="0" w:name="_GoBack"/>
      <w:bookmarkEnd w:id="0"/>
    </w:p>
    <w:sectPr w:rsidR="001A31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E1EAF" w14:textId="77777777" w:rsidR="00962D58" w:rsidRDefault="00962D58">
      <w:pPr>
        <w:spacing w:after="0" w:line="240" w:lineRule="auto"/>
      </w:pPr>
      <w:r>
        <w:separator/>
      </w:r>
    </w:p>
  </w:endnote>
  <w:endnote w:type="continuationSeparator" w:id="0">
    <w:p w14:paraId="45BC3DFC" w14:textId="77777777" w:rsidR="00962D58" w:rsidRDefault="0096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6080" w14:textId="77777777" w:rsidR="00962D58" w:rsidRDefault="00962D58">
      <w:pPr>
        <w:spacing w:after="0" w:line="240" w:lineRule="auto"/>
      </w:pPr>
      <w:r>
        <w:separator/>
      </w:r>
    </w:p>
  </w:footnote>
  <w:footnote w:type="continuationSeparator" w:id="0">
    <w:p w14:paraId="476FF5B0" w14:textId="77777777" w:rsidR="00962D58" w:rsidRDefault="0096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CF77" w14:textId="18457B10" w:rsidR="00EC1CEE" w:rsidRDefault="00EC1CEE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C7B1F"/>
    <w:multiLevelType w:val="hybridMultilevel"/>
    <w:tmpl w:val="B2EEE650"/>
    <w:lvl w:ilvl="0" w:tplc="47D63F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AF"/>
    <w:rsid w:val="00052E22"/>
    <w:rsid w:val="00097A68"/>
    <w:rsid w:val="00100770"/>
    <w:rsid w:val="001077A2"/>
    <w:rsid w:val="00120CAF"/>
    <w:rsid w:val="00137F2D"/>
    <w:rsid w:val="0018488E"/>
    <w:rsid w:val="001871C9"/>
    <w:rsid w:val="001A31CD"/>
    <w:rsid w:val="001D6EFC"/>
    <w:rsid w:val="00212562"/>
    <w:rsid w:val="0029183A"/>
    <w:rsid w:val="002D2FC1"/>
    <w:rsid w:val="002E464F"/>
    <w:rsid w:val="0036390B"/>
    <w:rsid w:val="003C054A"/>
    <w:rsid w:val="003D72B3"/>
    <w:rsid w:val="003E21A4"/>
    <w:rsid w:val="00432AC1"/>
    <w:rsid w:val="00446515"/>
    <w:rsid w:val="00481DA8"/>
    <w:rsid w:val="004C451E"/>
    <w:rsid w:val="004F648C"/>
    <w:rsid w:val="0050122A"/>
    <w:rsid w:val="0051080B"/>
    <w:rsid w:val="00540DBE"/>
    <w:rsid w:val="00587B26"/>
    <w:rsid w:val="006D5666"/>
    <w:rsid w:val="006F3941"/>
    <w:rsid w:val="007148D3"/>
    <w:rsid w:val="00744470"/>
    <w:rsid w:val="007B08A4"/>
    <w:rsid w:val="008F4BBE"/>
    <w:rsid w:val="00962D58"/>
    <w:rsid w:val="00964A0E"/>
    <w:rsid w:val="00994B5D"/>
    <w:rsid w:val="00A14F75"/>
    <w:rsid w:val="00A26C8D"/>
    <w:rsid w:val="00A37749"/>
    <w:rsid w:val="00A66283"/>
    <w:rsid w:val="00AE3BE5"/>
    <w:rsid w:val="00AE4E84"/>
    <w:rsid w:val="00B420DB"/>
    <w:rsid w:val="00B9090C"/>
    <w:rsid w:val="00BA7550"/>
    <w:rsid w:val="00BC2FE4"/>
    <w:rsid w:val="00BE1268"/>
    <w:rsid w:val="00C05951"/>
    <w:rsid w:val="00C161E5"/>
    <w:rsid w:val="00C30356"/>
    <w:rsid w:val="00CE5C51"/>
    <w:rsid w:val="00D205E1"/>
    <w:rsid w:val="00D45645"/>
    <w:rsid w:val="00D93C0D"/>
    <w:rsid w:val="00DE4461"/>
    <w:rsid w:val="00E101CF"/>
    <w:rsid w:val="00E6571F"/>
    <w:rsid w:val="00EB2EDC"/>
    <w:rsid w:val="00EC1CEE"/>
    <w:rsid w:val="00EC2812"/>
    <w:rsid w:val="00EF1C6E"/>
    <w:rsid w:val="00EF5F2F"/>
    <w:rsid w:val="00F24E04"/>
    <w:rsid w:val="00FC62E3"/>
    <w:rsid w:val="085B77F9"/>
    <w:rsid w:val="203D6C13"/>
    <w:rsid w:val="309564E3"/>
    <w:rsid w:val="74E6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D4BC"/>
  <w15:docId w15:val="{7EC25465-1D4D-464C-8F83-9E41A875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paragraph" w:customStyle="1" w:styleId="NoSpacing1">
    <w:name w:val="No Spacing1"/>
    <w:basedOn w:val="Normal"/>
    <w:uiPriority w:val="1"/>
    <w:qFormat/>
    <w:rPr>
      <w:szCs w:val="3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1"/>
    <w:uiPriority w:val="29"/>
    <w:qFormat/>
    <w:rPr>
      <w:i/>
      <w:sz w:val="24"/>
      <w:szCs w:val="24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1"/>
    <w:uiPriority w:val="30"/>
    <w:qFormat/>
    <w:rPr>
      <w:b/>
      <w:i/>
      <w:sz w:val="24"/>
    </w:rPr>
  </w:style>
  <w:style w:type="character" w:customStyle="1" w:styleId="SubtleEmphasis1">
    <w:name w:val="Subtle Emphasis1"/>
    <w:uiPriority w:val="19"/>
    <w:qFormat/>
    <w:rPr>
      <w:i/>
      <w:color w:val="595959" w:themeColor="text1" w:themeTint="A6"/>
    </w:rPr>
  </w:style>
  <w:style w:type="character" w:customStyle="1" w:styleId="IntenseEmphasis1">
    <w:name w:val="Intense Emphasis1"/>
    <w:basedOn w:val="DefaultParagraphFont"/>
    <w:uiPriority w:val="21"/>
    <w:qFormat/>
    <w:rPr>
      <w:b/>
      <w:i/>
      <w:sz w:val="24"/>
      <w:szCs w:val="24"/>
      <w:u w:val="single"/>
    </w:rPr>
  </w:style>
  <w:style w:type="character" w:customStyle="1" w:styleId="SubtleReference1">
    <w:name w:val="Subtle Reference1"/>
    <w:basedOn w:val="DefaultParagraphFont"/>
    <w:uiPriority w:val="31"/>
    <w:qFormat/>
    <w:rPr>
      <w:sz w:val="24"/>
      <w:szCs w:val="24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Pr>
      <w:b/>
      <w:sz w:val="24"/>
      <w:u w:val="single"/>
    </w:rPr>
  </w:style>
  <w:style w:type="character" w:customStyle="1" w:styleId="BookTitle1">
    <w:name w:val="Book Title1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paragraph" w:styleId="BodyText">
    <w:name w:val="Body Text"/>
    <w:basedOn w:val="Normal"/>
    <w:link w:val="BodyTextChar"/>
    <w:rsid w:val="00D93C0D"/>
    <w:pPr>
      <w:spacing w:after="0" w:line="240" w:lineRule="auto"/>
    </w:pPr>
    <w:rPr>
      <w:rFonts w:ascii="Arial Narrow" w:eastAsia="Times New Roman" w:hAnsi="Arial Narrow" w:cs="Tahoma"/>
      <w:sz w:val="20"/>
    </w:rPr>
  </w:style>
  <w:style w:type="character" w:customStyle="1" w:styleId="BodyTextChar">
    <w:name w:val="Body Text Char"/>
    <w:basedOn w:val="DefaultParagraphFont"/>
    <w:link w:val="BodyText"/>
    <w:rsid w:val="00D93C0D"/>
    <w:rPr>
      <w:rFonts w:ascii="Arial Narrow" w:eastAsia="Times New Roman" w:hAnsi="Arial Narrow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Kim</cp:lastModifiedBy>
  <cp:revision>5</cp:revision>
  <dcterms:created xsi:type="dcterms:W3CDTF">2018-08-19T11:30:00Z</dcterms:created>
  <dcterms:modified xsi:type="dcterms:W3CDTF">2018-10-11T23:43:00Z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